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24B" w14:textId="77777777" w:rsidR="00EE44AD" w:rsidRPr="00EE44AD" w:rsidRDefault="00EE44AD" w:rsidP="00031E86">
      <w:pPr>
        <w:shd w:val="clear" w:color="auto" w:fill="FFFFFF"/>
        <w:spacing w:line="240" w:lineRule="auto"/>
        <w:ind w:left="1440" w:firstLine="720"/>
        <w:rPr>
          <w:rFonts w:ascii="Forte" w:eastAsia="Times New Roman" w:hAnsi="Forte" w:cs="Arial"/>
          <w:b/>
          <w:color w:val="222222"/>
          <w:sz w:val="72"/>
          <w:szCs w:val="24"/>
          <w:u w:val="single"/>
        </w:rPr>
      </w:pPr>
      <w:r w:rsidRPr="00EE44AD">
        <w:rPr>
          <w:rFonts w:ascii="Forte" w:eastAsia="Times New Roman" w:hAnsi="Forte" w:cs="Arial"/>
          <w:b/>
          <w:color w:val="222222"/>
          <w:sz w:val="72"/>
          <w:szCs w:val="24"/>
          <w:u w:val="single"/>
        </w:rPr>
        <w:t>Careless love</w:t>
      </w:r>
      <w:r w:rsidR="00031E86" w:rsidRPr="00031E86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 w:rsidRPr="00EE44AD">
        <w:rPr>
          <w:rFonts w:ascii="Arial" w:eastAsia="Times New Roman" w:hAnsi="Arial" w:cs="Arial"/>
          <w:color w:val="222222"/>
          <w:sz w:val="28"/>
          <w:szCs w:val="24"/>
        </w:rPr>
        <w:t>v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>.1</w:t>
      </w:r>
    </w:p>
    <w:p w14:paraId="7294D581" w14:textId="77777777" w:rsidR="00906E33" w:rsidRPr="00F45FDF" w:rsidRDefault="00031E86" w:rsidP="00EE44A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F45FDF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INTRO</w:t>
      </w:r>
    </w:p>
    <w:p w14:paraId="52CFA308" w14:textId="77777777" w:rsidR="00031E86" w:rsidRPr="00EE44AD" w:rsidRDefault="00031E86" w:rsidP="00F45FDF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F45FDF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VERSE 1</w:t>
      </w:r>
    </w:p>
    <w:p w14:paraId="02AE5CC6" w14:textId="77777777" w:rsidR="00EE44AD" w:rsidRPr="00EE44AD" w:rsidRDefault="00EE44AD" w:rsidP="00EE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EE44AD">
        <w:rPr>
          <w:rFonts w:ascii="Arial" w:eastAsia="Times New Roman" w:hAnsi="Arial" w:cs="Arial"/>
          <w:color w:val="222222"/>
          <w:sz w:val="28"/>
          <w:szCs w:val="24"/>
        </w:rPr>
        <w:t>/F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     /C7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     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/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>F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     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  <w:t>/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F</w:t>
      </w:r>
    </w:p>
    <w:p w14:paraId="7629DCDC" w14:textId="77777777" w:rsidR="00EE44AD" w:rsidRPr="00EE44AD" w:rsidRDefault="00EE44AD" w:rsidP="00EE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careless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,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</w:p>
    <w:p w14:paraId="3F0AE853" w14:textId="77777777" w:rsidR="00EE44AD" w:rsidRPr="00EE44AD" w:rsidRDefault="00EE44AD" w:rsidP="00031E8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8"/>
          <w:szCs w:val="24"/>
        </w:rPr>
      </w:pPr>
      <w:r w:rsidRPr="00EE44AD">
        <w:rPr>
          <w:rFonts w:ascii="Arial" w:eastAsia="Times New Roman" w:hAnsi="Arial" w:cs="Arial"/>
          <w:color w:val="222222"/>
          <w:sz w:val="28"/>
          <w:szCs w:val="24"/>
        </w:rPr>
        <w:t>/F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 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/F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/C7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/C7</w:t>
      </w:r>
    </w:p>
    <w:p w14:paraId="207F810F" w14:textId="77777777" w:rsidR="00EE44AD" w:rsidRPr="00EE44AD" w:rsidRDefault="00EE44AD" w:rsidP="00EE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EE44AD">
        <w:rPr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7CA86" wp14:editId="37712C8E">
                <wp:simplePos x="0" y="0"/>
                <wp:positionH relativeFrom="column">
                  <wp:posOffset>5088835</wp:posOffset>
                </wp:positionH>
                <wp:positionV relativeFrom="paragraph">
                  <wp:posOffset>181941</wp:posOffset>
                </wp:positionV>
                <wp:extent cx="1123122" cy="599329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122" cy="5993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0E11" w14:textId="77777777" w:rsidR="00EE44AD" w:rsidRDefault="00031E86" w:rsidP="00EE44AD">
                            <w:pPr>
                              <w:rPr>
                                <w:rFonts w:ascii="GCEAchordA" w:hAnsi="GCEAchordA"/>
                                <w:sz w:val="120"/>
                                <w:szCs w:val="110"/>
                              </w:rPr>
                            </w:pPr>
                            <w:r w:rsidRPr="00F45FDF">
                              <w:rPr>
                                <w:rFonts w:ascii="GCEAchordA" w:hAnsi="GCEAchordA"/>
                                <w:sz w:val="120"/>
                                <w:szCs w:val="110"/>
                              </w:rPr>
                              <w:t>F</w:t>
                            </w:r>
                          </w:p>
                          <w:p w14:paraId="6E736AC7" w14:textId="77777777" w:rsidR="00F45FDF" w:rsidRDefault="00F45FDF" w:rsidP="00F45FD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45FDF">
                              <w:rPr>
                                <w:rFonts w:asciiTheme="majorHAnsi" w:hAnsiTheme="majorHAnsi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F45FDF">
                              <w:rPr>
                                <w:rFonts w:asciiTheme="majorHAnsi" w:hAnsiTheme="majorHAnsi"/>
                                <w:sz w:val="20"/>
                              </w:rPr>
                              <w:t>F+c</w:t>
                            </w:r>
                            <w:proofErr w:type="spellEnd"/>
                            <w:r w:rsidRPr="00F45FD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means an</w:t>
                            </w:r>
                          </w:p>
                          <w:p w14:paraId="5CD454DE" w14:textId="77777777" w:rsidR="00F45FDF" w:rsidRDefault="00F45FDF" w:rsidP="00F45FD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45FD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 chord + </w:t>
                            </w:r>
                          </w:p>
                          <w:p w14:paraId="58C8BD29" w14:textId="77777777" w:rsidR="00F45FDF" w:rsidRPr="00F45FDF" w:rsidRDefault="00F45FDF" w:rsidP="00F45FD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45FDF">
                              <w:rPr>
                                <w:rFonts w:asciiTheme="majorHAnsi" w:hAnsiTheme="majorHAns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F45FD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 chord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(with your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pinky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) </w:t>
                            </w:r>
                            <w:r w:rsidRPr="00F45FDF">
                              <w:rPr>
                                <w:rFonts w:asciiTheme="majorHAnsi" w:hAnsiTheme="majorHAnsi"/>
                                <w:sz w:val="20"/>
                              </w:rPr>
                              <w:t>at the same time</w:t>
                            </w:r>
                          </w:p>
                          <w:p w14:paraId="280DB90B" w14:textId="77777777" w:rsidR="00EE44AD" w:rsidRPr="00F45FDF" w:rsidRDefault="00EE44AD" w:rsidP="00EE44AD">
                            <w:pPr>
                              <w:rPr>
                                <w:rFonts w:ascii="GCEAchordA" w:hAnsi="GCEAchordA"/>
                                <w:sz w:val="120"/>
                                <w:szCs w:val="110"/>
                              </w:rPr>
                            </w:pPr>
                            <w:r w:rsidRPr="00F45FDF">
                              <w:rPr>
                                <w:rFonts w:ascii="GCEAchordA" w:hAnsi="GCEAchordA"/>
                                <w:sz w:val="120"/>
                                <w:szCs w:val="110"/>
                              </w:rPr>
                              <w:t>J</w:t>
                            </w:r>
                          </w:p>
                          <w:p w14:paraId="3180AB18" w14:textId="77777777" w:rsidR="00EE44AD" w:rsidRPr="00F45FDF" w:rsidRDefault="00EE44AD" w:rsidP="00EE44AD">
                            <w:pPr>
                              <w:rPr>
                                <w:rFonts w:ascii="GCEAchordA" w:hAnsi="GCEAchordA"/>
                                <w:sz w:val="120"/>
                                <w:szCs w:val="110"/>
                              </w:rPr>
                            </w:pPr>
                            <w:r w:rsidRPr="00F45FDF">
                              <w:rPr>
                                <w:rFonts w:ascii="GCEAchordA" w:hAnsi="GCEAchordA"/>
                                <w:sz w:val="120"/>
                                <w:szCs w:val="110"/>
                              </w:rPr>
                              <w:t>#</w:t>
                            </w:r>
                          </w:p>
                          <w:p w14:paraId="3030983A" w14:textId="77777777" w:rsidR="00EE44AD" w:rsidRPr="00F45FDF" w:rsidRDefault="00EE44AD" w:rsidP="00EE44AD">
                            <w:pPr>
                              <w:rPr>
                                <w:rFonts w:ascii="GCEAchordA" w:hAnsi="GCEAchordA"/>
                                <w:sz w:val="120"/>
                                <w:szCs w:val="110"/>
                              </w:rPr>
                            </w:pPr>
                            <w:r w:rsidRPr="00F45FDF">
                              <w:rPr>
                                <w:rFonts w:ascii="GCEAchordE" w:hAnsi="GCEAchordE" w:cs="GCEAchordE"/>
                                <w:sz w:val="120"/>
                                <w:szCs w:val="11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C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7pt;margin-top:14.35pt;width:88.45pt;height:47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" filled="f" stroked="f">
                <v:textbox>
                  <w:txbxContent>
                    <w:p w14:paraId="0BC70E11" w14:textId="77777777" w:rsidR="00EE44AD" w:rsidRDefault="00031E86" w:rsidP="00EE44AD">
                      <w:pPr>
                        <w:rPr>
                          <w:rFonts w:ascii="GCEAchordA" w:hAnsi="GCEAchordA"/>
                          <w:sz w:val="120"/>
                          <w:szCs w:val="110"/>
                        </w:rPr>
                      </w:pPr>
                      <w:r w:rsidRPr="00F45FDF">
                        <w:rPr>
                          <w:rFonts w:ascii="GCEAchordA" w:hAnsi="GCEAchordA"/>
                          <w:sz w:val="120"/>
                          <w:szCs w:val="110"/>
                        </w:rPr>
                        <w:t>F</w:t>
                      </w:r>
                    </w:p>
                    <w:p w14:paraId="6E736AC7" w14:textId="77777777" w:rsidR="00F45FDF" w:rsidRDefault="00F45FDF" w:rsidP="00F45FD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F45FDF">
                        <w:rPr>
                          <w:rFonts w:asciiTheme="majorHAnsi" w:hAnsiTheme="majorHAnsi"/>
                          <w:sz w:val="20"/>
                        </w:rPr>
                        <w:t>/</w:t>
                      </w:r>
                      <w:proofErr w:type="spellStart"/>
                      <w:r w:rsidRPr="00F45FDF">
                        <w:rPr>
                          <w:rFonts w:asciiTheme="majorHAnsi" w:hAnsiTheme="majorHAnsi"/>
                          <w:sz w:val="20"/>
                        </w:rPr>
                        <w:t>F+c</w:t>
                      </w:r>
                      <w:proofErr w:type="spellEnd"/>
                      <w:r w:rsidRPr="00F45FDF">
                        <w:rPr>
                          <w:rFonts w:asciiTheme="majorHAnsi" w:hAnsiTheme="majorHAnsi"/>
                          <w:sz w:val="20"/>
                        </w:rPr>
                        <w:t xml:space="preserve"> means an</w:t>
                      </w:r>
                    </w:p>
                    <w:p w14:paraId="5CD454DE" w14:textId="77777777" w:rsidR="00F45FDF" w:rsidRDefault="00F45FDF" w:rsidP="00F45FD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F45FDF">
                        <w:rPr>
                          <w:rFonts w:asciiTheme="majorHAnsi" w:hAnsiTheme="majorHAnsi"/>
                          <w:sz w:val="20"/>
                        </w:rPr>
                        <w:t xml:space="preserve"> F chord + </w:t>
                      </w:r>
                    </w:p>
                    <w:p w14:paraId="58C8BD29" w14:textId="77777777" w:rsidR="00F45FDF" w:rsidRPr="00F45FDF" w:rsidRDefault="00F45FDF" w:rsidP="00F45FD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F45FDF">
                        <w:rPr>
                          <w:rFonts w:asciiTheme="majorHAnsi" w:hAnsiTheme="majorHAnsi"/>
                          <w:sz w:val="20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F45FDF">
                        <w:rPr>
                          <w:rFonts w:asciiTheme="majorHAnsi" w:hAnsiTheme="majorHAnsi"/>
                          <w:sz w:val="20"/>
                        </w:rPr>
                        <w:t xml:space="preserve">C chord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(with your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</w:rPr>
                        <w:t>pinky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) </w:t>
                      </w:r>
                      <w:r w:rsidRPr="00F45FDF">
                        <w:rPr>
                          <w:rFonts w:asciiTheme="majorHAnsi" w:hAnsiTheme="majorHAnsi"/>
                          <w:sz w:val="20"/>
                        </w:rPr>
                        <w:t>at the same time</w:t>
                      </w:r>
                    </w:p>
                    <w:p w14:paraId="280DB90B" w14:textId="77777777" w:rsidR="00EE44AD" w:rsidRPr="00F45FDF" w:rsidRDefault="00EE44AD" w:rsidP="00EE44AD">
                      <w:pPr>
                        <w:rPr>
                          <w:rFonts w:ascii="GCEAchordA" w:hAnsi="GCEAchordA"/>
                          <w:sz w:val="120"/>
                          <w:szCs w:val="110"/>
                        </w:rPr>
                      </w:pPr>
                      <w:r w:rsidRPr="00F45FDF">
                        <w:rPr>
                          <w:rFonts w:ascii="GCEAchordA" w:hAnsi="GCEAchordA"/>
                          <w:sz w:val="120"/>
                          <w:szCs w:val="110"/>
                        </w:rPr>
                        <w:t>J</w:t>
                      </w:r>
                    </w:p>
                    <w:p w14:paraId="3180AB18" w14:textId="77777777" w:rsidR="00EE44AD" w:rsidRPr="00F45FDF" w:rsidRDefault="00EE44AD" w:rsidP="00EE44AD">
                      <w:pPr>
                        <w:rPr>
                          <w:rFonts w:ascii="GCEAchordA" w:hAnsi="GCEAchordA"/>
                          <w:sz w:val="120"/>
                          <w:szCs w:val="110"/>
                        </w:rPr>
                      </w:pPr>
                      <w:r w:rsidRPr="00F45FDF">
                        <w:rPr>
                          <w:rFonts w:ascii="GCEAchordA" w:hAnsi="GCEAchordA"/>
                          <w:sz w:val="120"/>
                          <w:szCs w:val="110"/>
                        </w:rPr>
                        <w:t>#</w:t>
                      </w:r>
                    </w:p>
                    <w:p w14:paraId="3030983A" w14:textId="77777777" w:rsidR="00EE44AD" w:rsidRPr="00F45FDF" w:rsidRDefault="00EE44AD" w:rsidP="00EE44AD">
                      <w:pPr>
                        <w:rPr>
                          <w:rFonts w:ascii="GCEAchordA" w:hAnsi="GCEAchordA"/>
                          <w:sz w:val="120"/>
                          <w:szCs w:val="110"/>
                        </w:rPr>
                      </w:pPr>
                      <w:r w:rsidRPr="00F45FDF">
                        <w:rPr>
                          <w:rFonts w:ascii="GCEAchordE" w:hAnsi="GCEAchordE" w:cs="GCEAchordE"/>
                          <w:sz w:val="120"/>
                          <w:szCs w:val="11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You 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ab/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fly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though my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head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like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wine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</w:p>
    <w:p w14:paraId="5686EC2C" w14:textId="77777777" w:rsidR="00EE44AD" w:rsidRPr="00F45FDF" w:rsidRDefault="00031E86" w:rsidP="0003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vertAlign w:val="subscript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   </w:t>
      </w:r>
      <w:r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>/F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 /</w:t>
      </w:r>
      <w:proofErr w:type="spellStart"/>
      <w:r>
        <w:rPr>
          <w:rFonts w:ascii="Arial" w:eastAsia="Times New Roman" w:hAnsi="Arial" w:cs="Arial"/>
          <w:color w:val="222222"/>
          <w:sz w:val="28"/>
          <w:szCs w:val="24"/>
        </w:rPr>
        <w:t>F+c</w:t>
      </w:r>
      <w:proofErr w:type="spellEnd"/>
      <w:r>
        <w:rPr>
          <w:rFonts w:ascii="Arial" w:eastAsia="Times New Roman" w:hAnsi="Arial" w:cs="Arial"/>
          <w:color w:val="222222"/>
          <w:sz w:val="28"/>
          <w:szCs w:val="24"/>
        </w:rPr>
        <w:t xml:space="preserve">      /Bb6</w:t>
      </w:r>
      <w:r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     /Bb6…</w:t>
      </w:r>
      <w:r w:rsidR="00F45FDF">
        <w:rPr>
          <w:rFonts w:ascii="Arial" w:eastAsia="Times New Roman" w:hAnsi="Arial" w:cs="Arial"/>
          <w:color w:val="222222"/>
          <w:sz w:val="28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color w:val="222222"/>
          <w:sz w:val="28"/>
          <w:szCs w:val="24"/>
        </w:rPr>
        <w:t>..</w:t>
      </w:r>
      <w:proofErr w:type="gramEnd"/>
      <w:r w:rsidR="00906E33">
        <w:rPr>
          <w:rFonts w:ascii="Arial" w:eastAsia="Times New Roman" w:hAnsi="Arial" w:cs="Arial"/>
          <w:color w:val="222222"/>
          <w:sz w:val="28"/>
          <w:szCs w:val="24"/>
        </w:rPr>
        <w:t>E</w:t>
      </w:r>
      <w:r>
        <w:rPr>
          <w:rFonts w:ascii="Arial" w:eastAsia="Times New Roman" w:hAnsi="Arial" w:cs="Arial"/>
          <w:color w:val="222222"/>
          <w:sz w:val="28"/>
          <w:szCs w:val="24"/>
        </w:rPr>
        <w:t>b9</w:t>
      </w:r>
      <w:r w:rsidR="00F45FDF">
        <w:rPr>
          <w:rFonts w:ascii="Arial" w:eastAsia="Times New Roman" w:hAnsi="Arial" w:cs="Arial"/>
          <w:color w:val="222222"/>
          <w:sz w:val="28"/>
          <w:szCs w:val="24"/>
          <w:vertAlign w:val="subscript"/>
        </w:rPr>
        <w:t>(x2 beats)</w:t>
      </w:r>
    </w:p>
    <w:p w14:paraId="111F3804" w14:textId="77777777" w:rsidR="00EE44AD" w:rsidRPr="00EE44AD" w:rsidRDefault="00031E86" w:rsidP="00EE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You've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wreck</w:t>
      </w:r>
      <w:r>
        <w:rPr>
          <w:rFonts w:ascii="Arial" w:eastAsia="Times New Roman" w:hAnsi="Arial" w:cs="Arial"/>
          <w:color w:val="222222"/>
          <w:sz w:val="28"/>
          <w:szCs w:val="24"/>
        </w:rPr>
        <w:t xml:space="preserve">ed the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life</w:t>
      </w:r>
      <w:r>
        <w:rPr>
          <w:rFonts w:ascii="Arial" w:eastAsia="Times New Roman" w:hAnsi="Arial" w:cs="Arial"/>
          <w:color w:val="222222"/>
          <w:sz w:val="28"/>
          <w:szCs w:val="24"/>
        </w:rPr>
        <w:t> o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f </w:t>
      </w:r>
      <w:r w:rsidR="00EE44AD" w:rsidRPr="00031E86">
        <w:rPr>
          <w:rFonts w:ascii="Arial" w:eastAsia="Times New Roman" w:hAnsi="Arial" w:cs="Arial"/>
          <w:b/>
          <w:color w:val="222222"/>
          <w:sz w:val="28"/>
          <w:szCs w:val="24"/>
        </w:rPr>
        <w:t>many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a poor </w:t>
      </w:r>
      <w:r w:rsidR="00EE44AD" w:rsidRPr="00031E86">
        <w:rPr>
          <w:rFonts w:ascii="Arial" w:eastAsia="Times New Roman" w:hAnsi="Arial" w:cs="Arial"/>
          <w:b/>
          <w:color w:val="222222"/>
          <w:sz w:val="28"/>
          <w:szCs w:val="24"/>
        </w:rPr>
        <w:t>girl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> 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</w:p>
    <w:p w14:paraId="75B4B7BC" w14:textId="77777777" w:rsidR="00EE44AD" w:rsidRPr="00F45FDF" w:rsidRDefault="00031E86" w:rsidP="00031E8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8"/>
          <w:szCs w:val="24"/>
          <w:vertAlign w:val="subscript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     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>/F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>
        <w:rPr>
          <w:rFonts w:ascii="Arial" w:eastAsia="Times New Roman" w:hAnsi="Arial" w:cs="Arial"/>
          <w:color w:val="222222"/>
          <w:sz w:val="28"/>
          <w:szCs w:val="24"/>
        </w:rPr>
        <w:tab/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>/C7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   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>/F</w:t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ab/>
      </w:r>
      <w:r>
        <w:rPr>
          <w:rFonts w:ascii="Arial" w:eastAsia="Times New Roman" w:hAnsi="Arial" w:cs="Arial"/>
          <w:color w:val="222222"/>
          <w:sz w:val="28"/>
          <w:szCs w:val="24"/>
        </w:rPr>
        <w:tab/>
      </w:r>
      <w:r w:rsidR="00EE44AD" w:rsidRPr="00EE44AD">
        <w:rPr>
          <w:rFonts w:ascii="Arial" w:eastAsia="Times New Roman" w:hAnsi="Arial" w:cs="Arial"/>
          <w:color w:val="222222"/>
          <w:sz w:val="28"/>
          <w:szCs w:val="24"/>
        </w:rPr>
        <w:t>/F</w:t>
      </w:r>
      <w:r w:rsidR="00F45FDF">
        <w:rPr>
          <w:rFonts w:ascii="Arial" w:eastAsia="Times New Roman" w:hAnsi="Arial" w:cs="Arial"/>
          <w:color w:val="222222"/>
          <w:sz w:val="28"/>
          <w:szCs w:val="24"/>
        </w:rPr>
        <w:t>…</w:t>
      </w:r>
      <w:r w:rsidR="00F45FDF">
        <w:rPr>
          <w:rFonts w:ascii="Arial" w:eastAsia="Times New Roman" w:hAnsi="Arial" w:cs="Arial"/>
          <w:color w:val="222222"/>
          <w:sz w:val="28"/>
          <w:szCs w:val="24"/>
        </w:rPr>
        <w:tab/>
        <w:t xml:space="preserve">   </w:t>
      </w:r>
      <w:proofErr w:type="gramStart"/>
      <w:r w:rsidR="00F45FDF">
        <w:rPr>
          <w:rFonts w:ascii="Arial" w:eastAsia="Times New Roman" w:hAnsi="Arial" w:cs="Arial"/>
          <w:color w:val="222222"/>
          <w:sz w:val="28"/>
          <w:szCs w:val="24"/>
        </w:rPr>
        <w:t>(..</w:t>
      </w:r>
      <w:proofErr w:type="gramEnd"/>
      <w:r w:rsidR="00F45FDF">
        <w:rPr>
          <w:rFonts w:ascii="Arial" w:eastAsia="Times New Roman" w:hAnsi="Arial" w:cs="Arial"/>
          <w:color w:val="222222"/>
          <w:sz w:val="28"/>
          <w:szCs w:val="24"/>
        </w:rPr>
        <w:t>C7)</w:t>
      </w:r>
      <w:r w:rsidR="00F45FDF">
        <w:rPr>
          <w:rFonts w:ascii="Arial" w:eastAsia="Times New Roman" w:hAnsi="Arial" w:cs="Arial"/>
          <w:color w:val="222222"/>
          <w:sz w:val="28"/>
          <w:szCs w:val="24"/>
          <w:vertAlign w:val="subscript"/>
        </w:rPr>
        <w:t>(x2 beats)</w:t>
      </w:r>
    </w:p>
    <w:p w14:paraId="30F98FAC" w14:textId="77777777" w:rsidR="00EE44AD" w:rsidRPr="00EE44AD" w:rsidRDefault="00EE44AD" w:rsidP="00EE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And you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let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me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spoil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this life of </w:t>
      </w:r>
      <w:r w:rsidRPr="00031E86">
        <w:rPr>
          <w:rFonts w:ascii="Arial" w:eastAsia="Times New Roman" w:hAnsi="Arial" w:cs="Arial"/>
          <w:b/>
          <w:color w:val="222222"/>
          <w:sz w:val="28"/>
          <w:szCs w:val="24"/>
        </w:rPr>
        <w:t>mine</w:t>
      </w:r>
    </w:p>
    <w:p w14:paraId="7109945F" w14:textId="77777777" w:rsidR="00EE44AD" w:rsidRPr="00EE44AD" w:rsidRDefault="00EE44AD" w:rsidP="00EE44A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178DE704" w14:textId="77777777" w:rsidR="00EE44AD" w:rsidRPr="00F45FDF" w:rsidRDefault="00031E86" w:rsidP="00EE44A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F45FDF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VERSE 2</w:t>
      </w:r>
    </w:p>
    <w:p w14:paraId="39E44A83" w14:textId="77777777" w:rsidR="00EE44AD" w:rsidRPr="00EE44AD" w:rsidRDefault="00EE44AD" w:rsidP="00F45FDF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careless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,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In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your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clutches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of de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sire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  <w:t xml:space="preserve">You've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made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me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break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a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many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true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vow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  <w:t xml:space="preserve">Then you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set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my very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soul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on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fire</w:t>
      </w:r>
    </w:p>
    <w:p w14:paraId="060B5710" w14:textId="77777777" w:rsidR="00031E86" w:rsidRPr="00F45FDF" w:rsidRDefault="00031E86" w:rsidP="00EE44A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F45FDF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VERSE 3</w:t>
      </w:r>
    </w:p>
    <w:p w14:paraId="7C17C19F" w14:textId="77777777" w:rsidR="00EE44AD" w:rsidRPr="00EE44AD" w:rsidRDefault="00EE44AD" w:rsidP="00F45FDF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careless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,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All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my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happi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ness be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reft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  <w:proofErr w:type="spellStart"/>
      <w:r w:rsidRPr="00EE44AD">
        <w:rPr>
          <w:rFonts w:ascii="Arial" w:eastAsia="Times New Roman" w:hAnsi="Arial" w:cs="Arial"/>
          <w:color w:val="222222"/>
          <w:sz w:val="28"/>
          <w:szCs w:val="24"/>
        </w:rPr>
        <w:t>'Cause</w:t>
      </w:r>
      <w:proofErr w:type="spellEnd"/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you've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filled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my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heart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with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weary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old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blues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  <w:t xml:space="preserve">Now I'm </w:t>
      </w:r>
      <w:proofErr w:type="spellStart"/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walkin</w:t>
      </w:r>
      <w:proofErr w:type="spellEnd"/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' </w:t>
      </w:r>
      <w:proofErr w:type="spellStart"/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talkin</w:t>
      </w:r>
      <w:proofErr w:type="spellEnd"/>
      <w:r w:rsidRPr="00EE44AD">
        <w:rPr>
          <w:rFonts w:ascii="Arial" w:eastAsia="Times New Roman" w:hAnsi="Arial" w:cs="Arial"/>
          <w:color w:val="222222"/>
          <w:sz w:val="28"/>
          <w:szCs w:val="24"/>
        </w:rPr>
        <w:t>' to my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self</w:t>
      </w:r>
    </w:p>
    <w:p w14:paraId="366BF589" w14:textId="77777777" w:rsidR="00031E86" w:rsidRPr="00F45FDF" w:rsidRDefault="00031E86" w:rsidP="00F45FD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F45FDF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VERSE 4</w:t>
      </w:r>
    </w:p>
    <w:p w14:paraId="66B75D83" w14:textId="77777777" w:rsidR="00EE44AD" w:rsidRDefault="00EE44AD" w:rsidP="00F45F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careless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,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  <w:proofErr w:type="spellStart"/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Tru</w:t>
      </w:r>
      <w:r w:rsidR="00FA6DC0">
        <w:rPr>
          <w:rFonts w:ascii="Arial" w:eastAsia="Times New Roman" w:hAnsi="Arial" w:cs="Arial"/>
          <w:b/>
          <w:color w:val="222222"/>
          <w:sz w:val="28"/>
          <w:szCs w:val="24"/>
        </w:rPr>
        <w:t>-</w:t>
      </w:r>
      <w:r w:rsidRPr="00FA6DC0">
        <w:rPr>
          <w:rFonts w:ascii="Arial" w:eastAsia="Times New Roman" w:hAnsi="Arial" w:cs="Arial"/>
          <w:color w:val="222222"/>
          <w:sz w:val="28"/>
          <w:szCs w:val="24"/>
        </w:rPr>
        <w:t>sted</w:t>
      </w:r>
      <w:proofErr w:type="spellEnd"/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you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now it's too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late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> 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br/>
        <w:t xml:space="preserve">You've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made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me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throw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my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on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>-</w:t>
      </w:r>
      <w:proofErr w:type="spellStart"/>
      <w:r w:rsidR="00031E86">
        <w:rPr>
          <w:rFonts w:ascii="Arial" w:eastAsia="Times New Roman" w:hAnsi="Arial" w:cs="Arial"/>
          <w:color w:val="222222"/>
          <w:sz w:val="28"/>
          <w:szCs w:val="24"/>
        </w:rPr>
        <w:t>ly</w:t>
      </w:r>
      <w:proofErr w:type="spellEnd"/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friend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out</w:t>
      </w:r>
    </w:p>
    <w:p w14:paraId="238B5524" w14:textId="77777777" w:rsidR="00031E86" w:rsidRDefault="00031E86" w:rsidP="00F45F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That’s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why</w:t>
      </w:r>
      <w:r>
        <w:rPr>
          <w:rFonts w:ascii="Arial" w:eastAsia="Times New Roman" w:hAnsi="Arial" w:cs="Arial"/>
          <w:color w:val="222222"/>
          <w:sz w:val="28"/>
          <w:szCs w:val="24"/>
        </w:rPr>
        <w:t xml:space="preserve"> I sing this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song</w:t>
      </w:r>
      <w:r>
        <w:rPr>
          <w:rFonts w:ascii="Arial" w:eastAsia="Times New Roman" w:hAnsi="Arial" w:cs="Arial"/>
          <w:color w:val="222222"/>
          <w:sz w:val="28"/>
          <w:szCs w:val="24"/>
        </w:rPr>
        <w:t xml:space="preserve"> of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hate</w:t>
      </w:r>
    </w:p>
    <w:p w14:paraId="334E04CB" w14:textId="77777777" w:rsidR="00031E86" w:rsidRDefault="00031E86" w:rsidP="00F45F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</w:p>
    <w:p w14:paraId="531ABADC" w14:textId="77777777" w:rsidR="00031E86" w:rsidRPr="00F45FDF" w:rsidRDefault="00031E86" w:rsidP="00F45FD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F45FDF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VERSE 5</w:t>
      </w:r>
    </w:p>
    <w:p w14:paraId="437F5EF7" w14:textId="77777777" w:rsidR="00031E86" w:rsidRDefault="00FA6DC0" w:rsidP="00F45F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 xml:space="preserve">, oh careless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love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t>, </w:t>
      </w:r>
      <w:r w:rsidRPr="00EE44AD">
        <w:rPr>
          <w:rFonts w:ascii="Arial" w:eastAsia="Times New Roman" w:hAnsi="Arial" w:cs="Arial"/>
          <w:color w:val="222222"/>
          <w:sz w:val="28"/>
          <w:szCs w:val="24"/>
        </w:rPr>
        <w:br/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Night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and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day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I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weep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and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moan</w:t>
      </w:r>
    </w:p>
    <w:p w14:paraId="086B09CB" w14:textId="77777777" w:rsidR="00031E86" w:rsidRDefault="00F45FDF" w:rsidP="00F45F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You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brought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the </w:t>
      </w:r>
      <w:r w:rsidR="00031E86" w:rsidRPr="00FA6DC0">
        <w:rPr>
          <w:rFonts w:ascii="Arial" w:eastAsia="Times New Roman" w:hAnsi="Arial" w:cs="Arial"/>
          <w:color w:val="222222"/>
          <w:sz w:val="28"/>
          <w:szCs w:val="24"/>
        </w:rPr>
        <w:t>w</w:t>
      </w:r>
      <w:r w:rsidRPr="00FA6DC0">
        <w:rPr>
          <w:rFonts w:ascii="Arial" w:eastAsia="Times New Roman" w:hAnsi="Arial" w:cs="Arial"/>
          <w:color w:val="222222"/>
          <w:sz w:val="28"/>
          <w:szCs w:val="24"/>
        </w:rPr>
        <w:t>rong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man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031E86" w:rsidRPr="00FA6DC0">
        <w:rPr>
          <w:rFonts w:ascii="Arial" w:eastAsia="Times New Roman" w:hAnsi="Arial" w:cs="Arial"/>
          <w:color w:val="222222"/>
          <w:sz w:val="28"/>
          <w:szCs w:val="24"/>
        </w:rPr>
        <w:t>in</w:t>
      </w:r>
      <w:r w:rsidR="00031E86" w:rsidRPr="00FA6DC0">
        <w:rPr>
          <w:rFonts w:ascii="Arial" w:eastAsia="Times New Roman" w:hAnsi="Arial" w:cs="Arial"/>
          <w:b/>
          <w:color w:val="222222"/>
          <w:sz w:val="28"/>
          <w:szCs w:val="24"/>
        </w:rPr>
        <w:t>to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this </w:t>
      </w:r>
      <w:r w:rsidR="00031E86" w:rsidRPr="00FA6DC0">
        <w:rPr>
          <w:rFonts w:ascii="Arial" w:eastAsia="Times New Roman" w:hAnsi="Arial" w:cs="Arial"/>
          <w:color w:val="222222"/>
          <w:sz w:val="28"/>
          <w:szCs w:val="24"/>
        </w:rPr>
        <w:t>life</w:t>
      </w:r>
      <w:r w:rsidR="00FA6DC0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proofErr w:type="gramStart"/>
      <w:r w:rsidR="00FA6DC0" w:rsidRPr="00FA6DC0">
        <w:rPr>
          <w:rFonts w:ascii="Arial" w:eastAsia="Times New Roman" w:hAnsi="Arial" w:cs="Arial"/>
          <w:b/>
          <w:color w:val="222222"/>
          <w:sz w:val="28"/>
          <w:szCs w:val="24"/>
        </w:rPr>
        <w:t>_</w:t>
      </w:r>
      <w:r w:rsidR="00FA6DC0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of</w:t>
      </w:r>
      <w:proofErr w:type="gramEnd"/>
      <w:r w:rsidR="00031E86">
        <w:rPr>
          <w:rFonts w:ascii="Arial" w:eastAsia="Times New Roman" w:hAnsi="Arial" w:cs="Arial"/>
          <w:color w:val="222222"/>
          <w:sz w:val="28"/>
          <w:szCs w:val="24"/>
        </w:rPr>
        <w:t xml:space="preserve"> mine</w:t>
      </w:r>
    </w:p>
    <w:p w14:paraId="0D635EFB" w14:textId="77777777" w:rsidR="00031E86" w:rsidRDefault="00031E86" w:rsidP="00FA6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Of my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sins</w:t>
      </w:r>
      <w:r>
        <w:rPr>
          <w:rFonts w:ascii="Arial" w:eastAsia="Times New Roman" w:hAnsi="Arial" w:cs="Arial"/>
          <w:color w:val="222222"/>
          <w:sz w:val="28"/>
          <w:szCs w:val="24"/>
        </w:rPr>
        <w:t xml:space="preserve"> ‘til 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judge</w:t>
      </w:r>
      <w:r>
        <w:rPr>
          <w:rFonts w:ascii="Arial" w:eastAsia="Times New Roman" w:hAnsi="Arial" w:cs="Arial"/>
          <w:color w:val="222222"/>
          <w:sz w:val="28"/>
          <w:szCs w:val="24"/>
        </w:rPr>
        <w:t>ment I’ll a</w:t>
      </w:r>
      <w:r w:rsidRPr="00FA6DC0">
        <w:rPr>
          <w:rFonts w:ascii="Arial" w:eastAsia="Times New Roman" w:hAnsi="Arial" w:cs="Arial"/>
          <w:b/>
          <w:color w:val="222222"/>
          <w:sz w:val="28"/>
          <w:szCs w:val="24"/>
        </w:rPr>
        <w:t>tone</w:t>
      </w:r>
      <w:r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14:paraId="383F796F" w14:textId="77777777" w:rsidR="00906E33" w:rsidRPr="00EE44AD" w:rsidRDefault="00906E33" w:rsidP="00F45F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4"/>
        </w:rPr>
      </w:pPr>
    </w:p>
    <w:p w14:paraId="76225E47" w14:textId="77777777" w:rsidR="00822ED6" w:rsidRPr="00906E33" w:rsidRDefault="00906E33">
      <w:pPr>
        <w:rPr>
          <w:b/>
          <w:sz w:val="28"/>
          <w:u w:val="single"/>
        </w:rPr>
      </w:pPr>
      <w:r w:rsidRPr="00906E33">
        <w:rPr>
          <w:b/>
          <w:sz w:val="28"/>
          <w:u w:val="single"/>
        </w:rPr>
        <w:t>OUTRO</w:t>
      </w:r>
    </w:p>
    <w:sectPr w:rsidR="00822ED6" w:rsidRPr="00906E33" w:rsidSect="00906E3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CEAchordE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AD"/>
    <w:rsid w:val="00031E86"/>
    <w:rsid w:val="007857AE"/>
    <w:rsid w:val="00822ED6"/>
    <w:rsid w:val="00906E33"/>
    <w:rsid w:val="00CB7141"/>
    <w:rsid w:val="00EE44AD"/>
    <w:rsid w:val="00F45FDF"/>
    <w:rsid w:val="00F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8D49"/>
  <w15:chartTrackingRefBased/>
  <w15:docId w15:val="{9E9D6C7B-89A3-4D7A-BACA-A3B9B08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vn">
    <w:name w:val="_lvn"/>
    <w:basedOn w:val="DefaultParagraphFont"/>
    <w:rsid w:val="00EE44AD"/>
  </w:style>
  <w:style w:type="paragraph" w:styleId="BalloonText">
    <w:name w:val="Balloon Text"/>
    <w:basedOn w:val="Normal"/>
    <w:link w:val="BalloonTextChar"/>
    <w:uiPriority w:val="99"/>
    <w:semiHidden/>
    <w:unhideWhenUsed/>
    <w:rsid w:val="0078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6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He Yi Han</cp:lastModifiedBy>
  <cp:revision>2</cp:revision>
  <cp:lastPrinted>2022-05-17T06:42:00Z</cp:lastPrinted>
  <dcterms:created xsi:type="dcterms:W3CDTF">2022-05-17T06:42:00Z</dcterms:created>
  <dcterms:modified xsi:type="dcterms:W3CDTF">2022-05-17T06:42:00Z</dcterms:modified>
</cp:coreProperties>
</file>